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3350CB" w:rsidP="003350CB" w14:paraId="24E88D6A" w14:textId="0273C7A4">
      <w:pPr>
        <w:spacing w:line="240" w:lineRule="exact"/>
        <w:rPr>
          <w:sz w:val="19"/>
          <w:szCs w:val="19"/>
        </w:rPr>
      </w:pPr>
    </w:p>
    <w:p w:rsidR="00F228D2" w:rsidRPr="0056288A" w:rsidP="00F228D2" w14:paraId="5EC83955" w14:textId="77777777">
      <w:pPr>
        <w:jc w:val="both"/>
        <w:rPr>
          <w:rFonts w:ascii="Arial" w:hAnsi="Arial" w:cs="Arial"/>
          <w:sz w:val="20"/>
          <w:szCs w:val="20"/>
        </w:rPr>
      </w:pPr>
    </w:p>
    <w:p w:rsidR="00F228D2" w:rsidRPr="0056288A" w:rsidP="00F228D2" w14:paraId="424C6BA3" w14:textId="77777777">
      <w:pPr>
        <w:jc w:val="right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ANEXA 9</w:t>
      </w:r>
    </w:p>
    <w:p w:rsidR="00F228D2" w:rsidRPr="0056288A" w:rsidP="00F228D2" w14:paraId="08CA2C6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Institutul …………………………………..</w:t>
      </w:r>
    </w:p>
    <w:p w:rsidR="00F228D2" w:rsidRPr="0056288A" w:rsidP="00F228D2" w14:paraId="4F170DC4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F228D2" w:rsidP="00F228D2" w14:paraId="4277EC93" w14:textId="6BA80D22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>ă 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6288A">
        <w:rPr>
          <w:rFonts w:ascii="Arial" w:hAnsi="Arial" w:cs="Arial"/>
          <w:b/>
          <w:bCs/>
          <w:sz w:val="20"/>
          <w:szCs w:val="20"/>
        </w:rPr>
        <w:t>Nume prenume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F228D2" w:rsidP="00F228D2" w14:paraId="0DBB8B1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F228D2" w:rsidP="00F228D2" w14:paraId="6ED4847D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:rsidR="00F228D2" w:rsidP="00F228D2" w14:paraId="69EBAF03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 din data de.......</w:t>
      </w:r>
    </w:p>
    <w:p w:rsidR="00F228D2" w:rsidP="00F228D2" w14:paraId="11A5ECD2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F228D2" w:rsidP="00F228D2" w14:paraId="257AE8E4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F228D2" w:rsidRPr="0056288A" w:rsidP="00F228D2" w14:paraId="774539EF" w14:textId="46E898D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Nume prenume</w:t>
      </w:r>
    </w:p>
    <w:p w:rsidR="00F228D2" w:rsidRPr="0056288A" w:rsidP="00F228D2" w14:paraId="35CC6E20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F228D2" w:rsidRPr="0056288A" w:rsidP="00F228D2" w14:paraId="7EA99577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F228D2" w:rsidRPr="0056288A" w:rsidP="00F228D2" w14:paraId="4AD80040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:rsidR="00F228D2" w:rsidP="00F228D2" w14:paraId="5B8E6134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…………………..-SCOSAAR</w:t>
      </w:r>
    </w:p>
    <w:p w:rsidR="00F228D2" w:rsidRPr="0056288A" w:rsidP="00F228D2" w14:paraId="0033EC7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F228D2" w:rsidRPr="0056288A" w:rsidP="00F228D2" w14:paraId="6302A21C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</w:t>
      </w:r>
      <w:r>
        <w:rPr>
          <w:rFonts w:ascii="Arial" w:hAnsi="Arial" w:cs="Arial"/>
          <w:sz w:val="20"/>
          <w:szCs w:val="20"/>
        </w:rPr>
        <w:t>conducător științific</w:t>
      </w:r>
      <w:r w:rsidRPr="0056288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l/a</w:t>
      </w:r>
      <w:r w:rsidRPr="0056288A">
        <w:rPr>
          <w:rFonts w:ascii="Arial" w:hAnsi="Arial" w:cs="Arial"/>
          <w:sz w:val="20"/>
          <w:szCs w:val="20"/>
        </w:rPr>
        <w:t xml:space="preserve"> ……………………..,</w:t>
      </w:r>
      <w:r>
        <w:rPr>
          <w:rFonts w:ascii="Arial" w:hAnsi="Arial" w:cs="Arial"/>
          <w:sz w:val="20"/>
          <w:szCs w:val="20"/>
        </w:rPr>
        <w:t xml:space="preserve"> doctorandului/doctorandei, </w:t>
      </w:r>
      <w:r w:rsidRPr="00B332DB">
        <w:rPr>
          <w:rFonts w:ascii="Arial" w:hAnsi="Arial" w:cs="Arial"/>
          <w:sz w:val="20"/>
          <w:szCs w:val="20"/>
        </w:rPr>
        <w:t>înmatriculat/ă la data de ………….., domeniul de doctorat ………………….,</w:t>
      </w:r>
      <w:r w:rsidRPr="0056288A">
        <w:rPr>
          <w:rFonts w:ascii="Arial" w:hAnsi="Arial" w:cs="Arial"/>
          <w:sz w:val="20"/>
          <w:szCs w:val="20"/>
        </w:rPr>
        <w:t xml:space="preserve"> </w:t>
      </w:r>
      <w:r w:rsidRPr="00B332DB">
        <w:rPr>
          <w:rFonts w:ascii="Arial" w:hAnsi="Arial" w:cs="Arial"/>
          <w:sz w:val="20"/>
          <w:szCs w:val="20"/>
        </w:rPr>
        <w:t xml:space="preserve">în cadrul Institutului …………………………………….., </w:t>
      </w:r>
      <w:r>
        <w:rPr>
          <w:rFonts w:ascii="Arial" w:hAnsi="Arial" w:cs="Arial"/>
          <w:sz w:val="20"/>
          <w:szCs w:val="20"/>
        </w:rPr>
        <w:t>propun exmatricularea acestuia/acesteia.</w:t>
      </w:r>
    </w:p>
    <w:p w:rsidR="00F228D2" w:rsidP="00F228D2" w14:paraId="7711FE10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Atașez prezentei cereri referatul în original ce conține motivele care stau la baza propunerii de exmatriculare.</w:t>
      </w:r>
    </w:p>
    <w:p w:rsidR="00F228D2" w:rsidRPr="0056288A" w:rsidP="00F228D2" w14:paraId="084C97A3" w14:textId="777777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</w:t>
      </w:r>
    </w:p>
    <w:p w:rsidR="00F228D2" w:rsidRPr="0056288A" w:rsidP="00F228D2" w14:paraId="7D620A6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28D2" w:rsidRPr="0056288A" w:rsidP="00F228D2" w14:paraId="3534EDA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28D2" w:rsidP="00F228D2" w14:paraId="4A8CEA91" w14:textId="77777777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</w:p>
    <w:p w:rsidR="00F228D2" w:rsidP="00F228D2" w14:paraId="1B0F958B" w14:textId="77777777">
      <w:pPr>
        <w:rPr>
          <w:rFonts w:ascii="Arial" w:hAnsi="Arial" w:cs="Arial"/>
          <w:sz w:val="20"/>
          <w:szCs w:val="20"/>
        </w:rPr>
      </w:pPr>
    </w:p>
    <w:p w:rsidR="00F228D2" w:rsidP="00F228D2" w14:paraId="3FE8B94E" w14:textId="77777777">
      <w:pPr>
        <w:rPr>
          <w:rFonts w:ascii="Arial" w:hAnsi="Arial" w:cs="Arial"/>
          <w:sz w:val="20"/>
          <w:szCs w:val="20"/>
        </w:rPr>
      </w:pPr>
    </w:p>
    <w:p w:rsidR="00F228D2" w:rsidP="00F228D2" w14:paraId="5E19CDEF" w14:textId="77777777">
      <w:pPr>
        <w:rPr>
          <w:rFonts w:ascii="Arial" w:hAnsi="Arial" w:cs="Arial"/>
          <w:sz w:val="20"/>
          <w:szCs w:val="20"/>
        </w:rPr>
      </w:pPr>
    </w:p>
    <w:p w:rsidR="00F228D2" w:rsidP="003350CB" w14:paraId="2EBE8A31" w14:textId="1EFE398B">
      <w:pPr>
        <w:spacing w:line="240" w:lineRule="exact"/>
        <w:rPr>
          <w:sz w:val="19"/>
          <w:szCs w:val="19"/>
        </w:rPr>
      </w:pPr>
    </w:p>
    <w:p w:rsidR="00F228D2" w:rsidP="003350CB" w14:paraId="19F25CAB" w14:textId="01D9D76E">
      <w:pPr>
        <w:spacing w:line="240" w:lineRule="exact"/>
        <w:rPr>
          <w:sz w:val="19"/>
          <w:szCs w:val="19"/>
        </w:rPr>
      </w:pPr>
    </w:p>
    <w:p w:rsidR="00F228D2" w:rsidP="003350CB" w14:paraId="1D2A3921" w14:textId="77DE7A3C">
      <w:pPr>
        <w:spacing w:line="240" w:lineRule="exact"/>
        <w:rPr>
          <w:sz w:val="19"/>
          <w:szCs w:val="19"/>
        </w:rPr>
      </w:pPr>
    </w:p>
    <w:p w:rsidR="00F228D2" w:rsidP="003350CB" w14:paraId="2D043913" w14:textId="160E4953">
      <w:pPr>
        <w:spacing w:line="240" w:lineRule="exact"/>
        <w:rPr>
          <w:sz w:val="19"/>
          <w:szCs w:val="19"/>
        </w:rPr>
      </w:pPr>
    </w:p>
    <w:p w:rsidR="00F228D2" w:rsidP="003350CB" w14:paraId="3D1FAA34" w14:textId="02D15773">
      <w:pPr>
        <w:spacing w:line="240" w:lineRule="exact"/>
        <w:rPr>
          <w:sz w:val="19"/>
          <w:szCs w:val="19"/>
        </w:rPr>
      </w:pPr>
    </w:p>
    <w:sectPr>
      <w:pgSz w:w="12240" w:h="15840"/>
      <w:pgMar w:top="720" w:right="1406" w:bottom="357" w:left="140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